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705FD8">
        <w:rPr>
          <w:sz w:val="24"/>
          <w:szCs w:val="24"/>
        </w:rPr>
        <w:t>16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705FD8">
        <w:rPr>
          <w:sz w:val="24"/>
          <w:szCs w:val="24"/>
        </w:rPr>
        <w:t>4</w:t>
      </w:r>
      <w:r w:rsidR="00000E8B">
        <w:rPr>
          <w:sz w:val="24"/>
          <w:szCs w:val="24"/>
        </w:rPr>
        <w:t xml:space="preserve"> wniosk</w:t>
      </w:r>
      <w:r w:rsidR="00705FD8">
        <w:rPr>
          <w:sz w:val="24"/>
          <w:szCs w:val="24"/>
        </w:rPr>
        <w:t>i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705FD8">
        <w:rPr>
          <w:b/>
          <w:sz w:val="24"/>
          <w:szCs w:val="24"/>
        </w:rPr>
        <w:t>24 kwietnia</w:t>
      </w:r>
      <w:r w:rsidR="005818B6">
        <w:rPr>
          <w:b/>
          <w:sz w:val="24"/>
          <w:szCs w:val="24"/>
        </w:rPr>
        <w:t xml:space="preserve">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705FD8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DA71C8">
        <w:rPr>
          <w:sz w:val="24"/>
          <w:szCs w:val="24"/>
        </w:rPr>
        <w:t xml:space="preserve">lub w pierwszej i 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705FD8">
        <w:rPr>
          <w:sz w:val="24"/>
          <w:szCs w:val="24"/>
        </w:rPr>
        <w:t>4</w:t>
      </w:r>
      <w:bookmarkStart w:id="0" w:name="_GoBack"/>
      <w:bookmarkEnd w:id="0"/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84661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5FD8"/>
    <w:rsid w:val="00707C75"/>
    <w:rsid w:val="007258DB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B6925"/>
    <w:rsid w:val="009C658B"/>
    <w:rsid w:val="009E73C8"/>
    <w:rsid w:val="009F2085"/>
    <w:rsid w:val="009F5094"/>
    <w:rsid w:val="00A05B8A"/>
    <w:rsid w:val="00A25D8D"/>
    <w:rsid w:val="00A50DE8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74D74"/>
    <w:rsid w:val="00D8094C"/>
    <w:rsid w:val="00DA71C8"/>
    <w:rsid w:val="00DC2778"/>
    <w:rsid w:val="00DF7261"/>
    <w:rsid w:val="00E1204F"/>
    <w:rsid w:val="00E1787C"/>
    <w:rsid w:val="00E330C3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A019A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3</cp:revision>
  <cp:lastPrinted>2023-07-21T10:25:00Z</cp:lastPrinted>
  <dcterms:created xsi:type="dcterms:W3CDTF">2024-04-25T12:24:00Z</dcterms:created>
  <dcterms:modified xsi:type="dcterms:W3CDTF">2024-04-25T12:24:00Z</dcterms:modified>
</cp:coreProperties>
</file>